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E457" w14:textId="30369D2D" w:rsidR="003F79A6" w:rsidRDefault="006303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4052D569" w14:textId="25DE18EF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E2C91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01FFF555" w14:textId="4A28C172" w:rsidR="002B7DD4" w:rsidRPr="002B7DD4" w:rsidRDefault="006303EF" w:rsidP="00E35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ED4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2C91">
        <w:rPr>
          <w:rFonts w:ascii="Times New Roman" w:hAnsi="Times New Roman" w:cs="Times New Roman"/>
          <w:b/>
          <w:sz w:val="24"/>
          <w:szCs w:val="24"/>
          <w:u w:val="single"/>
        </w:rPr>
        <w:t>Wywiad z panem Skawińskim – ćwiczenia redakcyjne</w:t>
      </w:r>
    </w:p>
    <w:p w14:paraId="351FF3D7" w14:textId="629BED3B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E8DBCF" w14:textId="39A82A25" w:rsidR="008256AA" w:rsidRDefault="00334487" w:rsidP="003344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Przygotuj się do przeprowadzenia wywiadu z panem Skawińskim. W tym celu w </w:t>
      </w:r>
      <w:r w:rsidR="00CC290E">
        <w:rPr>
          <w:rFonts w:ascii="Times New Roman" w:hAnsi="Times New Roman" w:cs="Times New Roman"/>
          <w:bCs/>
          <w:sz w:val="24"/>
          <w:szCs w:val="24"/>
        </w:rPr>
        <w:t>brudnopisie (</w:t>
      </w:r>
      <w:r w:rsidR="007626B4">
        <w:rPr>
          <w:rFonts w:ascii="Times New Roman" w:hAnsi="Times New Roman" w:cs="Times New Roman"/>
          <w:bCs/>
          <w:sz w:val="24"/>
          <w:szCs w:val="24"/>
        </w:rPr>
        <w:t>niech</w:t>
      </w:r>
      <w:r w:rsidR="00CC2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6B4">
        <w:rPr>
          <w:rFonts w:ascii="Times New Roman" w:hAnsi="Times New Roman" w:cs="Times New Roman"/>
          <w:bCs/>
          <w:sz w:val="24"/>
          <w:szCs w:val="24"/>
        </w:rPr>
        <w:t>będzie nim</w:t>
      </w:r>
      <w:r w:rsidR="00CC290E">
        <w:rPr>
          <w:rFonts w:ascii="Times New Roman" w:hAnsi="Times New Roman" w:cs="Times New Roman"/>
          <w:bCs/>
          <w:sz w:val="24"/>
          <w:szCs w:val="24"/>
        </w:rPr>
        <w:t xml:space="preserve"> plik Word):</w:t>
      </w:r>
    </w:p>
    <w:p w14:paraId="3C43718C" w14:textId="567795A9" w:rsidR="00BE2C91" w:rsidRDefault="00BE2C91" w:rsidP="00BE2C9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zredaguj lid (np. przedstaw rozmówcę lub problem, który </w:t>
      </w:r>
      <w:r w:rsidR="007626B4">
        <w:rPr>
          <w:rFonts w:ascii="Times New Roman" w:hAnsi="Times New Roman" w:cs="Times New Roman"/>
          <w:bCs/>
          <w:sz w:val="24"/>
          <w:szCs w:val="24"/>
        </w:rPr>
        <w:t>zostanie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poruszony w wywiadzie),</w:t>
      </w:r>
    </w:p>
    <w:p w14:paraId="673D9C33" w14:textId="03C3D172" w:rsidR="00334487" w:rsidRDefault="00334487" w:rsidP="003344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sformułuj pytania, które chciałbyś zada</w:t>
      </w:r>
      <w:r w:rsidR="00BE2C91">
        <w:rPr>
          <w:rFonts w:ascii="Times New Roman" w:hAnsi="Times New Roman" w:cs="Times New Roman"/>
          <w:bCs/>
          <w:sz w:val="24"/>
          <w:szCs w:val="24"/>
        </w:rPr>
        <w:t>ć,</w:t>
      </w:r>
    </w:p>
    <w:p w14:paraId="0A46B957" w14:textId="07A9341E" w:rsidR="00BE2C91" w:rsidRDefault="00CC290E" w:rsidP="003344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zapisz odpowiedzi udzielone przez Skawińskiego,</w:t>
      </w:r>
    </w:p>
    <w:p w14:paraId="19D49DC2" w14:textId="6262EAED" w:rsidR="00334487" w:rsidRDefault="00334487" w:rsidP="0033448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zatytułuj wywiad. </w:t>
      </w:r>
    </w:p>
    <w:p w14:paraId="07DB60D7" w14:textId="0ADB688A" w:rsidR="00334487" w:rsidRDefault="00334487" w:rsidP="003344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46372C" w14:textId="61B3C092" w:rsidR="00334487" w:rsidRDefault="00CC290E" w:rsidP="00CC2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Nadaj swojej pracy właściwy układ graficzny. Wprowadź inicjały lub myślniki, wyodrębnij pytania (za pomocą pogrubionej czcionki, innego koloru itp.). </w:t>
      </w:r>
    </w:p>
    <w:p w14:paraId="1A6165A2" w14:textId="77777777" w:rsidR="00CC290E" w:rsidRDefault="00CC290E" w:rsidP="00CC290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0974AD" w14:textId="4366C7BE" w:rsidR="00CC290E" w:rsidRDefault="00CC290E" w:rsidP="00CC29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Napisany wywiad wydrukuj i wklej do zeszytu. Nie kasuj pliku, ponieważ wybrani uczniowie prześlą swoje wypracowanie do sprawdzenia. </w:t>
      </w:r>
    </w:p>
    <w:p w14:paraId="62F10253" w14:textId="77777777" w:rsidR="00CC290E" w:rsidRPr="00CC290E" w:rsidRDefault="00CC290E" w:rsidP="00CC290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5909AAF9" w14:textId="71F8D0DB" w:rsidR="00CC290E" w:rsidRDefault="00CC290E" w:rsidP="00CC29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Jeżeli nie masz drukarki, przepisz wywiad do zeszytu. </w:t>
      </w:r>
    </w:p>
    <w:p w14:paraId="717146DC" w14:textId="44B557C0" w:rsidR="00E84781" w:rsidRDefault="00E84781" w:rsidP="00CC29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F4350A" w14:textId="77777777" w:rsidR="007626B4" w:rsidRDefault="007626B4" w:rsidP="00CC29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5C74F" w14:textId="20D300B6" w:rsidR="00E84781" w:rsidRPr="00E84781" w:rsidRDefault="00E84781" w:rsidP="00CC29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Cs/>
          <w:sz w:val="24"/>
          <w:szCs w:val="24"/>
        </w:rPr>
        <w:t xml:space="preserve">napisania </w:t>
      </w:r>
      <w:r w:rsidR="007511C6">
        <w:rPr>
          <w:rFonts w:ascii="Times New Roman" w:hAnsi="Times New Roman" w:cs="Times New Roman"/>
          <w:bCs/>
          <w:sz w:val="24"/>
          <w:szCs w:val="24"/>
        </w:rPr>
        <w:t>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: 20.04.2020 r. (poniedziałek) </w:t>
      </w:r>
    </w:p>
    <w:sectPr w:rsidR="00E84781" w:rsidRPr="00E8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2E341F"/>
    <w:rsid w:val="00303E3A"/>
    <w:rsid w:val="00334487"/>
    <w:rsid w:val="00375A93"/>
    <w:rsid w:val="00397C04"/>
    <w:rsid w:val="003A42CA"/>
    <w:rsid w:val="003C2E20"/>
    <w:rsid w:val="003F79A6"/>
    <w:rsid w:val="005D59DA"/>
    <w:rsid w:val="006018CF"/>
    <w:rsid w:val="006303EF"/>
    <w:rsid w:val="00672FF5"/>
    <w:rsid w:val="006A2F84"/>
    <w:rsid w:val="006C054F"/>
    <w:rsid w:val="007511C6"/>
    <w:rsid w:val="00754218"/>
    <w:rsid w:val="007626B4"/>
    <w:rsid w:val="008032D0"/>
    <w:rsid w:val="008256AA"/>
    <w:rsid w:val="008605BB"/>
    <w:rsid w:val="008E0130"/>
    <w:rsid w:val="009040EA"/>
    <w:rsid w:val="009105C7"/>
    <w:rsid w:val="00915644"/>
    <w:rsid w:val="00987458"/>
    <w:rsid w:val="00A25A86"/>
    <w:rsid w:val="00A322B2"/>
    <w:rsid w:val="00A41A95"/>
    <w:rsid w:val="00B27EC3"/>
    <w:rsid w:val="00B63473"/>
    <w:rsid w:val="00B83C23"/>
    <w:rsid w:val="00BE2C91"/>
    <w:rsid w:val="00C40A8B"/>
    <w:rsid w:val="00C71295"/>
    <w:rsid w:val="00CC0C89"/>
    <w:rsid w:val="00CC290E"/>
    <w:rsid w:val="00CC3FAD"/>
    <w:rsid w:val="00D06D70"/>
    <w:rsid w:val="00D63E9B"/>
    <w:rsid w:val="00D723C0"/>
    <w:rsid w:val="00D93DBA"/>
    <w:rsid w:val="00D95A77"/>
    <w:rsid w:val="00DA7710"/>
    <w:rsid w:val="00DE65A2"/>
    <w:rsid w:val="00DE6646"/>
    <w:rsid w:val="00E35D29"/>
    <w:rsid w:val="00E84781"/>
    <w:rsid w:val="00E92C43"/>
    <w:rsid w:val="00ED46CD"/>
    <w:rsid w:val="00ED4724"/>
    <w:rsid w:val="00EF5F48"/>
    <w:rsid w:val="00F75A95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2020-04-14T13:14:00Z</dcterms:created>
  <dcterms:modified xsi:type="dcterms:W3CDTF">2020-04-14T13:14:00Z</dcterms:modified>
</cp:coreProperties>
</file>