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EDBB" w14:textId="77777777" w:rsidR="009918C6" w:rsidRDefault="00E4555C" w:rsidP="00426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3D9">
        <w:rPr>
          <w:rFonts w:ascii="Times New Roman" w:hAnsi="Times New Roman" w:cs="Times New Roman"/>
          <w:b/>
          <w:sz w:val="24"/>
          <w:szCs w:val="24"/>
        </w:rPr>
        <w:t>Treści z muzyki klasa 7 (11-15.05.2020r.)</w:t>
      </w:r>
    </w:p>
    <w:p w14:paraId="1E57E7C4" w14:textId="77777777" w:rsidR="004263D9" w:rsidRPr="004263D9" w:rsidRDefault="004263D9" w:rsidP="0042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312F6" w14:textId="77777777" w:rsidR="00E4555C" w:rsidRDefault="00E45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muzyka polska XX wieku. Poświęcimy czas na polskiego kompozytora, który zmarł kilkanaście dni temu- Krzysztofa Pendereckiego. Proszę w podręczniku na stronie 63 przeczytać tekst o tym twórcy. Na jego podstawie oraz na podstawie innych źródeł napisać notatkę o życiu i twórczości </w:t>
      </w:r>
      <w:r w:rsidRPr="005435E8">
        <w:rPr>
          <w:rFonts w:ascii="Times New Roman" w:hAnsi="Times New Roman" w:cs="Times New Roman"/>
          <w:i/>
          <w:sz w:val="24"/>
          <w:szCs w:val="24"/>
        </w:rPr>
        <w:t xml:space="preserve">(jaki rodzaj muzyki tworzył, tytuły najbardziej </w:t>
      </w:r>
      <w:r w:rsidR="005435E8" w:rsidRPr="005435E8">
        <w:rPr>
          <w:rFonts w:ascii="Times New Roman" w:hAnsi="Times New Roman" w:cs="Times New Roman"/>
          <w:i/>
          <w:sz w:val="24"/>
          <w:szCs w:val="24"/>
        </w:rPr>
        <w:t>znanych</w:t>
      </w:r>
      <w:r w:rsidR="005435E8">
        <w:rPr>
          <w:rFonts w:ascii="Times New Roman" w:hAnsi="Times New Roman" w:cs="Times New Roman"/>
          <w:sz w:val="24"/>
          <w:szCs w:val="24"/>
        </w:rPr>
        <w:t xml:space="preserve"> </w:t>
      </w:r>
      <w:r w:rsidR="005435E8" w:rsidRPr="005435E8">
        <w:rPr>
          <w:rFonts w:ascii="Times New Roman" w:hAnsi="Times New Roman" w:cs="Times New Roman"/>
          <w:i/>
          <w:sz w:val="24"/>
          <w:szCs w:val="24"/>
        </w:rPr>
        <w:t>kompozycji)</w:t>
      </w:r>
      <w:r>
        <w:rPr>
          <w:rFonts w:ascii="Times New Roman" w:hAnsi="Times New Roman" w:cs="Times New Roman"/>
          <w:sz w:val="24"/>
          <w:szCs w:val="24"/>
        </w:rPr>
        <w:t xml:space="preserve"> tego kompozytora znanego i cenionego na cały świecie.</w:t>
      </w:r>
    </w:p>
    <w:p w14:paraId="4CDB2927" w14:textId="77777777" w:rsidR="005435E8" w:rsidRDefault="0054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posłuchać jego kompozycji, chociaż nie są łatwe w odbiorze, zachęcam.</w:t>
      </w:r>
    </w:p>
    <w:p w14:paraId="0EC6A971" w14:textId="77777777" w:rsidR="005435E8" w:rsidRDefault="0054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4263D9" w:rsidRPr="004263D9">
        <w:t xml:space="preserve"> </w:t>
      </w:r>
      <w:hyperlink r:id="rId4" w:history="1">
        <w:r w:rsidR="004263D9" w:rsidRPr="00FA5F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https://www.youtube.com/watch?v=O_bZOu56Ua0</w:t>
        </w:r>
      </w:hyperlink>
    </w:p>
    <w:p w14:paraId="765F1995" w14:textId="77777777" w:rsidR="004263D9" w:rsidRDefault="0042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FA5F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https://www.youtube.com/watch?v=_udQ-vTjHME</w:t>
        </w:r>
      </w:hyperlink>
    </w:p>
    <w:p w14:paraId="3965588C" w14:textId="77777777" w:rsidR="004263D9" w:rsidRDefault="0042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Pr="00FA5F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https://www.youtube.com/watch?v=jmXWb9fCuVI</w:t>
        </w:r>
      </w:hyperlink>
    </w:p>
    <w:p w14:paraId="0002D099" w14:textId="77777777" w:rsidR="004263D9" w:rsidRDefault="004263D9">
      <w:pPr>
        <w:rPr>
          <w:rFonts w:ascii="Times New Roman" w:hAnsi="Times New Roman" w:cs="Times New Roman"/>
          <w:sz w:val="24"/>
          <w:szCs w:val="24"/>
        </w:rPr>
      </w:pPr>
    </w:p>
    <w:p w14:paraId="070939FA" w14:textId="77777777" w:rsidR="00E4555C" w:rsidRPr="00E4555C" w:rsidRDefault="00E4555C">
      <w:pPr>
        <w:rPr>
          <w:rFonts w:ascii="Times New Roman" w:hAnsi="Times New Roman" w:cs="Times New Roman"/>
          <w:sz w:val="24"/>
          <w:szCs w:val="24"/>
        </w:rPr>
      </w:pPr>
    </w:p>
    <w:sectPr w:rsidR="00E4555C" w:rsidRPr="00E4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5C"/>
    <w:rsid w:val="004263D9"/>
    <w:rsid w:val="005435E8"/>
    <w:rsid w:val="009918C6"/>
    <w:rsid w:val="00D06CB8"/>
    <w:rsid w:val="00E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6B79"/>
  <w15:chartTrackingRefBased/>
  <w15:docId w15:val="{F76078D1-4871-40D4-9A48-8909BFB1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XWb9fCuVI" TargetMode="External"/><Relationship Id="rId5" Type="http://schemas.openxmlformats.org/officeDocument/2006/relationships/hyperlink" Target="https://www.youtube.com/watch?v=_udQ-vTjHME" TargetMode="External"/><Relationship Id="rId4" Type="http://schemas.openxmlformats.org/officeDocument/2006/relationships/hyperlink" Target="https://www.youtube.com/watch?v=O_bZOu56U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2020-05-11T10:19:00Z</dcterms:created>
  <dcterms:modified xsi:type="dcterms:W3CDTF">2020-05-11T10:19:00Z</dcterms:modified>
</cp:coreProperties>
</file>