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1705" w14:textId="77777777" w:rsidR="00E65CA4" w:rsidRPr="0026171D" w:rsidRDefault="0026171D" w:rsidP="0026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1D">
        <w:rPr>
          <w:rFonts w:ascii="Times New Roman" w:hAnsi="Times New Roman" w:cs="Times New Roman"/>
          <w:b/>
          <w:sz w:val="24"/>
          <w:szCs w:val="24"/>
        </w:rPr>
        <w:t>Treści z plastyki dla klasy piątej (18-22.05.2020r.)</w:t>
      </w:r>
    </w:p>
    <w:p w14:paraId="1BA704EB" w14:textId="77777777" w:rsidR="0026171D" w:rsidRDefault="0026171D" w:rsidP="0026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kontynuujemy pracę plastyczna z poprzedniej lekcji. Przypominam, że na dzisiejszą lekcję plastyki potrzebne będą: </w:t>
      </w:r>
    </w:p>
    <w:p w14:paraId="717466A3" w14:textId="77777777" w:rsidR="0026171D" w:rsidRDefault="0026171D" w:rsidP="002617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537">
        <w:rPr>
          <w:rFonts w:ascii="Times New Roman" w:hAnsi="Times New Roman" w:cs="Times New Roman"/>
          <w:sz w:val="24"/>
          <w:szCs w:val="24"/>
        </w:rPr>
        <w:t>Kartka z bloku technicznego A3 biała</w:t>
      </w:r>
    </w:p>
    <w:p w14:paraId="19926F0F" w14:textId="77777777" w:rsidR="0026171D" w:rsidRDefault="0026171D" w:rsidP="002617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 plastelina</w:t>
      </w:r>
    </w:p>
    <w:p w14:paraId="21BB3F09" w14:textId="77777777" w:rsidR="0026171D" w:rsidRDefault="0026171D" w:rsidP="002617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z butelek po napojach- kilkanaście</w:t>
      </w:r>
    </w:p>
    <w:p w14:paraId="276DF2AB" w14:textId="77777777" w:rsidR="0026171D" w:rsidRDefault="0026171D" w:rsidP="002617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035F04" w14:textId="77777777" w:rsidR="0026171D" w:rsidRDefault="0026171D" w:rsidP="0026171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 podanych materiałów wykonać pracę na kartce na temat „Wiosna w maju”. Można wykonać kolorowe kwiaty, sylwetki motyli, pszczół, bociana itp. Do wykonania tych elementów użyjcie kolorowych nakrętek, przyklejając je do kartki za pomocą plasteliny.</w:t>
      </w:r>
    </w:p>
    <w:p w14:paraId="5C60EE93" w14:textId="77777777" w:rsidR="0026171D" w:rsidRPr="00A65537" w:rsidRDefault="0026171D" w:rsidP="002617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AD5A3E" w14:textId="77777777" w:rsidR="0026171D" w:rsidRDefault="00C75012" w:rsidP="0026171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6171D" w:rsidRPr="004A498D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https://www.mamawdomu.pl/2013/02/obrazek-z-nakretek.html?m=0</w:t>
        </w:r>
      </w:hyperlink>
    </w:p>
    <w:p w14:paraId="4E6BB206" w14:textId="77777777" w:rsidR="0026171D" w:rsidRDefault="00C75012" w:rsidP="0026171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6171D" w:rsidRPr="005A31C2">
          <w:rPr>
            <w:rStyle w:val="Hipercze"/>
            <w:rFonts w:ascii="Times New Roman" w:hAnsi="Times New Roman" w:cs="Times New Roman"/>
            <w:sz w:val="24"/>
            <w:szCs w:val="24"/>
          </w:rPr>
          <w:t>http://crayonka.blogspot.com/2016/06/gasienica-z-nakretek-po-butelkach.html</w:t>
        </w:r>
      </w:hyperlink>
    </w:p>
    <w:p w14:paraId="14995E2F" w14:textId="77777777" w:rsidR="0026171D" w:rsidRDefault="0026171D" w:rsidP="0026171D">
      <w:pPr>
        <w:rPr>
          <w:rFonts w:ascii="Times New Roman" w:hAnsi="Times New Roman" w:cs="Times New Roman"/>
          <w:sz w:val="24"/>
          <w:szCs w:val="24"/>
        </w:rPr>
      </w:pPr>
    </w:p>
    <w:p w14:paraId="5ABEE7EC" w14:textId="77777777" w:rsidR="0026171D" w:rsidRPr="006A1B73" w:rsidRDefault="0026171D" w:rsidP="0026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wysłały już swoje prace plastyczne proszę wykonać i wysłać do oceny prace zaległe lub zalegle zadania z muzyki. Jeśli już się wywiązaliście ze swoich obowiązków </w:t>
      </w:r>
      <w:r>
        <w:rPr>
          <w:rFonts w:ascii="Times New Roman" w:hAnsi="Times New Roman" w:cs="Times New Roman"/>
          <w:sz w:val="24"/>
          <w:szCs w:val="24"/>
        </w:rPr>
        <w:br/>
        <w:t>z muzyki i plastyki macie teraz przerwę na odpoczynek przed kolejną lekcją.</w:t>
      </w:r>
    </w:p>
    <w:p w14:paraId="68D42113" w14:textId="77777777" w:rsidR="0026171D" w:rsidRDefault="0026171D" w:rsidP="0026171D">
      <w:pPr>
        <w:rPr>
          <w:rFonts w:ascii="Times New Roman" w:hAnsi="Times New Roman" w:cs="Times New Roman"/>
          <w:sz w:val="24"/>
          <w:szCs w:val="24"/>
        </w:rPr>
      </w:pPr>
    </w:p>
    <w:p w14:paraId="2D05B5AA" w14:textId="77777777" w:rsidR="0026171D" w:rsidRPr="0075266C" w:rsidRDefault="0026171D" w:rsidP="0026171D">
      <w:pPr>
        <w:rPr>
          <w:rFonts w:ascii="Times New Roman" w:hAnsi="Times New Roman" w:cs="Times New Roman"/>
          <w:sz w:val="24"/>
          <w:szCs w:val="24"/>
        </w:rPr>
      </w:pPr>
    </w:p>
    <w:p w14:paraId="4F16F37A" w14:textId="77777777" w:rsidR="0026171D" w:rsidRPr="0026171D" w:rsidRDefault="0026171D">
      <w:pPr>
        <w:rPr>
          <w:rFonts w:ascii="Times New Roman" w:hAnsi="Times New Roman" w:cs="Times New Roman"/>
          <w:sz w:val="24"/>
          <w:szCs w:val="24"/>
        </w:rPr>
      </w:pPr>
    </w:p>
    <w:sectPr w:rsidR="0026171D" w:rsidRPr="0026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6D2"/>
    <w:multiLevelType w:val="hybridMultilevel"/>
    <w:tmpl w:val="A1DE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1D"/>
    <w:rsid w:val="0026171D"/>
    <w:rsid w:val="00C75012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DA54"/>
  <w15:chartTrackingRefBased/>
  <w15:docId w15:val="{39C5029C-7D84-457E-A9C6-BD6783F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yonka.blogspot.com/2016/06/gasienica-z-nakretek-po-butelkach.html" TargetMode="External"/><Relationship Id="rId5" Type="http://schemas.openxmlformats.org/officeDocument/2006/relationships/hyperlink" Target="https://www.mamawdomu.pl/2013/02/obrazek-z-nakretek.html?m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2020-05-18T12:59:00Z</dcterms:created>
  <dcterms:modified xsi:type="dcterms:W3CDTF">2020-05-18T12:59:00Z</dcterms:modified>
</cp:coreProperties>
</file>